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E2F" w:rsidRDefault="00063DF4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江苏航运职业技术学院</w:t>
      </w:r>
      <w:r w:rsidR="006E6ED6">
        <w:rPr>
          <w:rFonts w:hint="eastAsia"/>
          <w:b/>
          <w:bCs/>
          <w:sz w:val="36"/>
          <w:szCs w:val="36"/>
        </w:rPr>
        <w:t>教育教学</w:t>
      </w:r>
      <w:r>
        <w:rPr>
          <w:rFonts w:hint="eastAsia"/>
          <w:b/>
          <w:bCs/>
          <w:sz w:val="36"/>
          <w:szCs w:val="36"/>
        </w:rPr>
        <w:t>类项目</w:t>
      </w:r>
    </w:p>
    <w:p w:rsidR="00732E2F" w:rsidRDefault="00063DF4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意识形态审查表</w:t>
      </w:r>
    </w:p>
    <w:p w:rsidR="00732E2F" w:rsidRDefault="00732E2F">
      <w:pPr>
        <w:jc w:val="center"/>
      </w:pPr>
    </w:p>
    <w:tbl>
      <w:tblPr>
        <w:tblStyle w:val="a3"/>
        <w:tblW w:w="0" w:type="auto"/>
        <w:tblLook w:val="04A0"/>
      </w:tblPr>
      <w:tblGrid>
        <w:gridCol w:w="1420"/>
        <w:gridCol w:w="1420"/>
        <w:gridCol w:w="965"/>
        <w:gridCol w:w="1445"/>
        <w:gridCol w:w="900"/>
        <w:gridCol w:w="2372"/>
      </w:tblGrid>
      <w:tr w:rsidR="00732E2F">
        <w:trPr>
          <w:trHeight w:val="912"/>
        </w:trPr>
        <w:tc>
          <w:tcPr>
            <w:tcW w:w="1420" w:type="dxa"/>
            <w:vAlign w:val="center"/>
          </w:tcPr>
          <w:p w:rsidR="00732E2F" w:rsidRDefault="00063D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20" w:type="dxa"/>
            <w:vAlign w:val="center"/>
          </w:tcPr>
          <w:p w:rsidR="00732E2F" w:rsidRDefault="00732E2F">
            <w:pPr>
              <w:jc w:val="center"/>
              <w:rPr>
                <w:sz w:val="24"/>
              </w:rPr>
            </w:pPr>
          </w:p>
        </w:tc>
        <w:tc>
          <w:tcPr>
            <w:tcW w:w="965" w:type="dxa"/>
            <w:vAlign w:val="center"/>
          </w:tcPr>
          <w:p w:rsidR="00732E2F" w:rsidRDefault="00063D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445" w:type="dxa"/>
            <w:vAlign w:val="center"/>
          </w:tcPr>
          <w:p w:rsidR="00732E2F" w:rsidRDefault="00732E2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732E2F" w:rsidRDefault="00063D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2372" w:type="dxa"/>
            <w:vAlign w:val="center"/>
          </w:tcPr>
          <w:p w:rsidR="00732E2F" w:rsidRDefault="00732E2F">
            <w:pPr>
              <w:jc w:val="center"/>
              <w:rPr>
                <w:sz w:val="24"/>
              </w:rPr>
            </w:pPr>
          </w:p>
        </w:tc>
      </w:tr>
      <w:tr w:rsidR="00732E2F">
        <w:trPr>
          <w:trHeight w:val="787"/>
        </w:trPr>
        <w:tc>
          <w:tcPr>
            <w:tcW w:w="8522" w:type="dxa"/>
            <w:gridSpan w:val="6"/>
            <w:vAlign w:val="center"/>
          </w:tcPr>
          <w:p w:rsidR="00732E2F" w:rsidRDefault="00732E2F">
            <w:pPr>
              <w:jc w:val="center"/>
              <w:rPr>
                <w:sz w:val="24"/>
              </w:rPr>
            </w:pPr>
          </w:p>
          <w:p w:rsidR="00732E2F" w:rsidRDefault="00063D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审查内容：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申报材料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结项材料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评奖材料</w:t>
            </w:r>
            <w:r>
              <w:rPr>
                <w:rFonts w:hint="eastAsia"/>
                <w:sz w:val="24"/>
              </w:rPr>
              <w:sym w:font="Wingdings 2" w:char="00A3"/>
            </w:r>
          </w:p>
          <w:p w:rsidR="00732E2F" w:rsidRDefault="00732E2F">
            <w:pPr>
              <w:jc w:val="center"/>
            </w:pPr>
          </w:p>
        </w:tc>
      </w:tr>
      <w:tr w:rsidR="00732E2F">
        <w:trPr>
          <w:trHeight w:val="1031"/>
        </w:trPr>
        <w:tc>
          <w:tcPr>
            <w:tcW w:w="1420" w:type="dxa"/>
            <w:vAlign w:val="center"/>
          </w:tcPr>
          <w:p w:rsidR="00732E2F" w:rsidRDefault="00063D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项目来源</w:t>
            </w:r>
          </w:p>
        </w:tc>
        <w:tc>
          <w:tcPr>
            <w:tcW w:w="7102" w:type="dxa"/>
            <w:gridSpan w:val="5"/>
            <w:vAlign w:val="center"/>
          </w:tcPr>
          <w:p w:rsidR="00732E2F" w:rsidRDefault="00063DF4">
            <w:pPr>
              <w:jc w:val="center"/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（评奖材料可不填）</w:t>
            </w:r>
          </w:p>
        </w:tc>
      </w:tr>
      <w:tr w:rsidR="00732E2F">
        <w:trPr>
          <w:trHeight w:val="998"/>
        </w:trPr>
        <w:tc>
          <w:tcPr>
            <w:tcW w:w="1420" w:type="dxa"/>
            <w:vAlign w:val="center"/>
          </w:tcPr>
          <w:p w:rsidR="00732E2F" w:rsidRDefault="00063DF4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项目名称（项目编号）</w:t>
            </w:r>
          </w:p>
        </w:tc>
        <w:tc>
          <w:tcPr>
            <w:tcW w:w="7102" w:type="dxa"/>
            <w:gridSpan w:val="5"/>
            <w:vAlign w:val="center"/>
          </w:tcPr>
          <w:p w:rsidR="00732E2F" w:rsidRDefault="00732E2F">
            <w:pPr>
              <w:jc w:val="center"/>
            </w:pPr>
          </w:p>
        </w:tc>
      </w:tr>
      <w:tr w:rsidR="00732E2F">
        <w:trPr>
          <w:trHeight w:val="1852"/>
        </w:trPr>
        <w:tc>
          <w:tcPr>
            <w:tcW w:w="1420" w:type="dxa"/>
            <w:vAlign w:val="center"/>
          </w:tcPr>
          <w:p w:rsidR="00732E2F" w:rsidRDefault="00063D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个人承诺</w:t>
            </w:r>
          </w:p>
        </w:tc>
        <w:tc>
          <w:tcPr>
            <w:tcW w:w="7102" w:type="dxa"/>
            <w:gridSpan w:val="5"/>
          </w:tcPr>
          <w:p w:rsidR="00732E2F" w:rsidRDefault="00063DF4">
            <w:r>
              <w:rPr>
                <w:rFonts w:hint="eastAsia"/>
              </w:rPr>
              <w:t>（是否存在意识形态问题）</w:t>
            </w:r>
          </w:p>
          <w:p w:rsidR="00732E2F" w:rsidRDefault="00732E2F"/>
          <w:p w:rsidR="00732E2F" w:rsidRDefault="00732E2F"/>
          <w:p w:rsidR="00732E2F" w:rsidRDefault="00063DF4"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本人签章</w:t>
            </w:r>
          </w:p>
          <w:p w:rsidR="00732E2F" w:rsidRDefault="00063DF4"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732E2F">
        <w:trPr>
          <w:trHeight w:val="1741"/>
        </w:trPr>
        <w:tc>
          <w:tcPr>
            <w:tcW w:w="1420" w:type="dxa"/>
            <w:vAlign w:val="center"/>
          </w:tcPr>
          <w:p w:rsidR="00732E2F" w:rsidRDefault="00063D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二级单位</w:t>
            </w:r>
          </w:p>
          <w:p w:rsidR="00732E2F" w:rsidRDefault="00063D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7102" w:type="dxa"/>
            <w:gridSpan w:val="5"/>
          </w:tcPr>
          <w:p w:rsidR="00732E2F" w:rsidRDefault="00732E2F"/>
          <w:p w:rsidR="00732E2F" w:rsidRDefault="00732E2F"/>
          <w:p w:rsidR="00732E2F" w:rsidRDefault="00732E2F"/>
          <w:p w:rsidR="00732E2F" w:rsidRDefault="00063DF4"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负责人签章</w:t>
            </w:r>
          </w:p>
          <w:p w:rsidR="00732E2F" w:rsidRDefault="00063DF4"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732E2F">
        <w:trPr>
          <w:trHeight w:val="1847"/>
        </w:trPr>
        <w:tc>
          <w:tcPr>
            <w:tcW w:w="1420" w:type="dxa"/>
            <w:vAlign w:val="center"/>
          </w:tcPr>
          <w:p w:rsidR="00732E2F" w:rsidRDefault="006E6E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高等职业教育研究所</w:t>
            </w:r>
          </w:p>
          <w:p w:rsidR="00732E2F" w:rsidRDefault="00063D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  <w:bookmarkStart w:id="0" w:name="_GoBack"/>
            <w:bookmarkEnd w:id="0"/>
          </w:p>
        </w:tc>
        <w:tc>
          <w:tcPr>
            <w:tcW w:w="7102" w:type="dxa"/>
            <w:gridSpan w:val="5"/>
          </w:tcPr>
          <w:p w:rsidR="00732E2F" w:rsidRDefault="00732E2F"/>
          <w:p w:rsidR="00732E2F" w:rsidRDefault="00732E2F"/>
          <w:p w:rsidR="00732E2F" w:rsidRDefault="00063DF4">
            <w:r>
              <w:rPr>
                <w:rFonts w:hint="eastAsia"/>
              </w:rPr>
              <w:t xml:space="preserve">                                        </w:t>
            </w:r>
          </w:p>
          <w:p w:rsidR="00732E2F" w:rsidRDefault="00063DF4"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负责人签章</w:t>
            </w:r>
          </w:p>
          <w:p w:rsidR="00732E2F" w:rsidRDefault="00063DF4">
            <w:pPr>
              <w:jc w:val="center"/>
            </w:pP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732E2F">
        <w:trPr>
          <w:trHeight w:val="2225"/>
        </w:trPr>
        <w:tc>
          <w:tcPr>
            <w:tcW w:w="1420" w:type="dxa"/>
            <w:vAlign w:val="center"/>
          </w:tcPr>
          <w:p w:rsidR="00732E2F" w:rsidRDefault="00063D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党办（宣传部）</w:t>
            </w:r>
          </w:p>
          <w:p w:rsidR="00732E2F" w:rsidRDefault="00063D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7102" w:type="dxa"/>
            <w:gridSpan w:val="5"/>
          </w:tcPr>
          <w:p w:rsidR="00732E2F" w:rsidRDefault="00732E2F">
            <w:pPr>
              <w:jc w:val="center"/>
            </w:pPr>
          </w:p>
          <w:p w:rsidR="00732E2F" w:rsidRDefault="00732E2F"/>
          <w:p w:rsidR="00732E2F" w:rsidRDefault="00732E2F">
            <w:pPr>
              <w:jc w:val="center"/>
            </w:pPr>
          </w:p>
          <w:p w:rsidR="00732E2F" w:rsidRDefault="00063DF4"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负责人签章</w:t>
            </w:r>
          </w:p>
          <w:p w:rsidR="00732E2F" w:rsidRDefault="00063DF4">
            <w:pPr>
              <w:jc w:val="center"/>
            </w:pP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732E2F" w:rsidRDefault="00063DF4">
      <w:pPr>
        <w:jc w:val="left"/>
      </w:pPr>
      <w:r>
        <w:rPr>
          <w:rFonts w:hint="eastAsia"/>
        </w:rPr>
        <w:t>注：本表需附相关材料复印件。</w:t>
      </w:r>
    </w:p>
    <w:sectPr w:rsidR="00732E2F" w:rsidSect="00732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DF4" w:rsidRDefault="00063DF4" w:rsidP="006E6ED6">
      <w:r>
        <w:separator/>
      </w:r>
    </w:p>
  </w:endnote>
  <w:endnote w:type="continuationSeparator" w:id="0">
    <w:p w:rsidR="00063DF4" w:rsidRDefault="00063DF4" w:rsidP="006E6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DF4" w:rsidRDefault="00063DF4" w:rsidP="006E6ED6">
      <w:r>
        <w:separator/>
      </w:r>
    </w:p>
  </w:footnote>
  <w:footnote w:type="continuationSeparator" w:id="0">
    <w:p w:rsidR="00063DF4" w:rsidRDefault="00063DF4" w:rsidP="006E6E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E2F"/>
    <w:rsid w:val="00063DF4"/>
    <w:rsid w:val="006E6ED6"/>
    <w:rsid w:val="00732E2F"/>
    <w:rsid w:val="00A72715"/>
    <w:rsid w:val="0EAB1C51"/>
    <w:rsid w:val="14C46F9E"/>
    <w:rsid w:val="1EB71D73"/>
    <w:rsid w:val="23DF16E5"/>
    <w:rsid w:val="30882112"/>
    <w:rsid w:val="424E63F7"/>
    <w:rsid w:val="515D33B4"/>
    <w:rsid w:val="69017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E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2E2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E6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E6ED6"/>
    <w:rPr>
      <w:kern w:val="2"/>
      <w:sz w:val="18"/>
      <w:szCs w:val="18"/>
    </w:rPr>
  </w:style>
  <w:style w:type="paragraph" w:styleId="a5">
    <w:name w:val="footer"/>
    <w:basedOn w:val="a"/>
    <w:link w:val="Char0"/>
    <w:rsid w:val="006E6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E6ED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>Win10NeT.COM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wuchuanyan</dc:creator>
  <cp:lastModifiedBy>白晶晶</cp:lastModifiedBy>
  <cp:revision>3</cp:revision>
  <cp:lastPrinted>2021-03-19T01:57:00Z</cp:lastPrinted>
  <dcterms:created xsi:type="dcterms:W3CDTF">2014-10-29T12:08:00Z</dcterms:created>
  <dcterms:modified xsi:type="dcterms:W3CDTF">2021-04-23T07:05:00Z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